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AA" w:rsidRPr="005A3506" w:rsidRDefault="005A3506">
      <w:pPr>
        <w:rPr>
          <w:b/>
          <w:i/>
          <w:sz w:val="24"/>
          <w:u w:val="single"/>
        </w:rPr>
      </w:pPr>
      <w:r w:rsidRPr="005A3506">
        <w:rPr>
          <w:b/>
          <w:i/>
          <w:sz w:val="24"/>
          <w:u w:val="single"/>
        </w:rPr>
        <w:t>DELO NA DALJAVO</w:t>
      </w:r>
    </w:p>
    <w:p w:rsidR="005A3506" w:rsidRDefault="005A3506"/>
    <w:p w:rsidR="00C8531E" w:rsidRPr="004841FC" w:rsidRDefault="004841FC" w:rsidP="004841FC">
      <w:pPr>
        <w:jc w:val="center"/>
        <w:rPr>
          <w:color w:val="FF0000"/>
        </w:rPr>
      </w:pPr>
      <w:r w:rsidRPr="004841FC">
        <w:rPr>
          <w:color w:val="FF0000"/>
        </w:rPr>
        <w:t>RAČUNANJE Z DOLŽINSKIMI ENOTAMI</w:t>
      </w:r>
    </w:p>
    <w:p w:rsidR="004841FC" w:rsidRDefault="004841FC" w:rsidP="004841FC">
      <w:pPr>
        <w:jc w:val="center"/>
      </w:pPr>
    </w:p>
    <w:p w:rsidR="004841FC" w:rsidRDefault="004841FC" w:rsidP="004841FC">
      <w:pPr>
        <w:rPr>
          <w:noProof/>
          <w:lang w:eastAsia="sl-SI"/>
        </w:rPr>
      </w:pPr>
      <w:r>
        <w:t>Naučil se boš:</w:t>
      </w:r>
      <w:r w:rsidRPr="004841FC">
        <w:rPr>
          <w:noProof/>
          <w:lang w:eastAsia="sl-SI"/>
        </w:rPr>
        <w:t xml:space="preserve"> </w:t>
      </w:r>
    </w:p>
    <w:p w:rsidR="004841FC" w:rsidRDefault="004841FC" w:rsidP="004841FC">
      <w:pPr>
        <w:jc w:val="center"/>
      </w:pPr>
      <w:r>
        <w:rPr>
          <w:noProof/>
          <w:lang w:eastAsia="sl-SI"/>
        </w:rPr>
        <w:drawing>
          <wp:inline distT="0" distB="0" distL="0" distR="0" wp14:anchorId="27F4F12D" wp14:editId="6A9C2094">
            <wp:extent cx="3242656" cy="295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5973" cy="31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FC" w:rsidRDefault="004841FC" w:rsidP="004841FC">
      <w:r>
        <w:t>Za računanje z dolžinskimi enotami je potrebno znati:</w:t>
      </w:r>
    </w:p>
    <w:p w:rsidR="004841FC" w:rsidRDefault="004841FC" w:rsidP="004841FC">
      <w:r>
        <w:rPr>
          <w:noProof/>
          <w:lang w:eastAsia="sl-SI"/>
        </w:rPr>
        <w:drawing>
          <wp:inline distT="0" distB="0" distL="0" distR="0" wp14:anchorId="617B2C96" wp14:editId="4690FFF2">
            <wp:extent cx="5760720" cy="256413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FC" w:rsidRDefault="004841FC" w:rsidP="004841FC">
      <w:r>
        <w:t>Poglej na rešenih primerih:</w:t>
      </w:r>
    </w:p>
    <w:p w:rsidR="004841FC" w:rsidRDefault="004841FC" w:rsidP="004841FC">
      <w:r>
        <w:rPr>
          <w:noProof/>
          <w:lang w:eastAsia="sl-SI"/>
        </w:rPr>
        <w:drawing>
          <wp:inline distT="0" distB="0" distL="0" distR="0" wp14:anchorId="666FEBCF" wp14:editId="2F83EB7E">
            <wp:extent cx="5760720" cy="98869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9499CE" wp14:editId="17D91C87">
            <wp:extent cx="5760720" cy="1178560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9DCDD2D" wp14:editId="71D8E2DE">
            <wp:extent cx="5760720" cy="5930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54BF076" wp14:editId="58523967">
            <wp:extent cx="5760720" cy="116141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FC" w:rsidRDefault="004841FC" w:rsidP="004841FC"/>
    <w:p w:rsidR="004841FC" w:rsidRDefault="004841FC" w:rsidP="004841FC">
      <w:r>
        <w:rPr>
          <w:noProof/>
          <w:lang w:eastAsia="sl-SI"/>
        </w:rPr>
        <w:lastRenderedPageBreak/>
        <w:drawing>
          <wp:inline distT="0" distB="0" distL="0" distR="0" wp14:anchorId="7B292EA1" wp14:editId="7A0D7943">
            <wp:extent cx="5760720" cy="9423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B4AFD9D" wp14:editId="1BFE6405">
            <wp:extent cx="5760720" cy="2742565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FC" w:rsidRDefault="004841FC" w:rsidP="004841FC"/>
    <w:p w:rsidR="004841FC" w:rsidRPr="004841FC" w:rsidRDefault="004841FC" w:rsidP="004841FC">
      <w:pPr>
        <w:rPr>
          <w:color w:val="FF0000"/>
        </w:rPr>
      </w:pPr>
      <w:r w:rsidRPr="004841FC">
        <w:rPr>
          <w:color w:val="FF0000"/>
        </w:rPr>
        <w:t>POMEMBNO:</w:t>
      </w:r>
    </w:p>
    <w:p w:rsidR="004841FC" w:rsidRDefault="004841FC" w:rsidP="004841FC">
      <w:r>
        <w:rPr>
          <w:noProof/>
          <w:lang w:eastAsia="sl-SI"/>
        </w:rPr>
        <w:drawing>
          <wp:inline distT="0" distB="0" distL="0" distR="0" wp14:anchorId="4813EA50" wp14:editId="4E97170B">
            <wp:extent cx="5760720" cy="626110"/>
            <wp:effectExtent l="0" t="0" r="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FC" w:rsidRDefault="004841FC" w:rsidP="004841FC"/>
    <w:p w:rsidR="004841FC" w:rsidRDefault="004841FC" w:rsidP="004841FC">
      <w:r>
        <w:t>Poskusi kako ti gre:</w:t>
      </w:r>
      <w:bookmarkStart w:id="0" w:name="_GoBack"/>
      <w:bookmarkEnd w:id="0"/>
    </w:p>
    <w:p w:rsidR="004841FC" w:rsidRDefault="004841FC" w:rsidP="004841FC">
      <w:r>
        <w:rPr>
          <w:noProof/>
          <w:lang w:eastAsia="sl-SI"/>
        </w:rPr>
        <w:drawing>
          <wp:inline distT="0" distB="0" distL="0" distR="0" wp14:anchorId="7782F2AA" wp14:editId="0C66980B">
            <wp:extent cx="5760720" cy="38766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92"/>
                    <a:stretch/>
                  </pic:blipFill>
                  <pic:spPr bwMode="auto">
                    <a:xfrm>
                      <a:off x="0" y="0"/>
                      <a:ext cx="576072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1FC" w:rsidRDefault="004841FC" w:rsidP="004841FC"/>
    <w:sectPr w:rsidR="004841FC" w:rsidSect="004841F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06"/>
    <w:rsid w:val="004841FC"/>
    <w:rsid w:val="005A3506"/>
    <w:rsid w:val="00787BAA"/>
    <w:rsid w:val="00C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4EAB-F17E-42A6-9EAE-96EBF206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3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2020-05-27T03:49:00Z</dcterms:created>
  <dcterms:modified xsi:type="dcterms:W3CDTF">2020-05-27T03:49:00Z</dcterms:modified>
</cp:coreProperties>
</file>